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D" w:rsidRPr="001642F1" w:rsidRDefault="001642F1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642F1">
        <w:rPr>
          <w:b/>
          <w:sz w:val="28"/>
          <w:szCs w:val="28"/>
        </w:rPr>
        <w:t>ПОВЕСТКА ДНЯ</w:t>
      </w:r>
    </w:p>
    <w:p w:rsidR="00F84E47" w:rsidRDefault="00F84E47" w:rsidP="001642F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642F1" w:rsidRPr="00F84E47" w:rsidRDefault="00CC3FE7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</w:t>
      </w:r>
      <w:r w:rsidR="001642F1" w:rsidRPr="00F84E47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го</w:t>
      </w:r>
      <w:r w:rsidR="001642F1" w:rsidRPr="00F84E47">
        <w:rPr>
          <w:b/>
          <w:sz w:val="28"/>
          <w:szCs w:val="28"/>
        </w:rPr>
        <w:t xml:space="preserve"> совета </w:t>
      </w:r>
    </w:p>
    <w:p w:rsidR="001642F1" w:rsidRPr="00F84E47" w:rsidRDefault="001642F1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84E47">
        <w:rPr>
          <w:b/>
          <w:sz w:val="28"/>
          <w:szCs w:val="28"/>
        </w:rPr>
        <w:t xml:space="preserve">при Управлении ФАС </w:t>
      </w:r>
      <w:r w:rsidR="007043CC">
        <w:rPr>
          <w:b/>
          <w:sz w:val="28"/>
          <w:szCs w:val="28"/>
        </w:rPr>
        <w:t>России по Кабардино-Балкарской Р</w:t>
      </w:r>
      <w:r w:rsidRPr="00F84E47">
        <w:rPr>
          <w:b/>
          <w:sz w:val="28"/>
          <w:szCs w:val="28"/>
        </w:rPr>
        <w:t>еспублике</w:t>
      </w:r>
    </w:p>
    <w:p w:rsidR="001642F1" w:rsidRDefault="001642F1" w:rsidP="001642F1">
      <w:pPr>
        <w:spacing w:after="0" w:line="240" w:lineRule="auto"/>
        <w:ind w:firstLine="709"/>
        <w:rPr>
          <w:sz w:val="28"/>
          <w:szCs w:val="28"/>
        </w:rPr>
      </w:pPr>
    </w:p>
    <w:p w:rsidR="00E530FF" w:rsidRDefault="00E530FF" w:rsidP="001642F1">
      <w:pPr>
        <w:spacing w:after="0" w:line="240" w:lineRule="auto"/>
      </w:pPr>
    </w:p>
    <w:p w:rsidR="001642F1" w:rsidRDefault="006B3A6D" w:rsidP="00BF594E">
      <w:pPr>
        <w:spacing w:after="0" w:line="240" w:lineRule="auto"/>
        <w:ind w:left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96CF4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</w:t>
      </w:r>
      <w:r w:rsidR="00233045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00BE8">
        <w:rPr>
          <w:sz w:val="28"/>
          <w:szCs w:val="28"/>
        </w:rPr>
        <w:t>2</w:t>
      </w:r>
      <w:r w:rsidR="001642F1" w:rsidRPr="00BF594E">
        <w:rPr>
          <w:sz w:val="28"/>
          <w:szCs w:val="28"/>
        </w:rPr>
        <w:t xml:space="preserve"> года</w:t>
      </w:r>
      <w:r w:rsidR="009575BF">
        <w:rPr>
          <w:sz w:val="28"/>
          <w:szCs w:val="28"/>
        </w:rPr>
        <w:t xml:space="preserve">   1</w:t>
      </w:r>
      <w:r>
        <w:rPr>
          <w:sz w:val="28"/>
          <w:szCs w:val="28"/>
        </w:rPr>
        <w:t>5</w:t>
      </w:r>
      <w:r w:rsidR="009575BF">
        <w:rPr>
          <w:sz w:val="28"/>
          <w:szCs w:val="28"/>
        </w:rPr>
        <w:t xml:space="preserve">:00 </w:t>
      </w:r>
      <w:r w:rsidR="009575BF" w:rsidRPr="00BF594E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</w:rPr>
        <w:t xml:space="preserve">   </w:t>
      </w:r>
      <w:r w:rsidR="009575BF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</w:rPr>
        <w:t xml:space="preserve">      </w:t>
      </w:r>
      <w:r w:rsidR="00233045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</w:rPr>
        <w:t xml:space="preserve">                    </w:t>
      </w:r>
      <w:r w:rsidR="00393EA5" w:rsidRPr="00BF59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93EA5" w:rsidRPr="00BF594E">
        <w:rPr>
          <w:sz w:val="28"/>
          <w:szCs w:val="28"/>
        </w:rPr>
        <w:t xml:space="preserve">   </w:t>
      </w:r>
      <w:r w:rsidR="009B189A" w:rsidRPr="00BF594E">
        <w:rPr>
          <w:sz w:val="28"/>
          <w:szCs w:val="28"/>
        </w:rPr>
        <w:t xml:space="preserve"> </w:t>
      </w:r>
      <w:r w:rsidR="00DF4819">
        <w:rPr>
          <w:sz w:val="28"/>
          <w:szCs w:val="28"/>
        </w:rPr>
        <w:t xml:space="preserve">      </w:t>
      </w:r>
      <w:r w:rsidR="009B189A" w:rsidRPr="00BF594E">
        <w:rPr>
          <w:sz w:val="28"/>
          <w:szCs w:val="28"/>
        </w:rPr>
        <w:t xml:space="preserve">    </w:t>
      </w:r>
      <w:r w:rsidR="00834AC3">
        <w:rPr>
          <w:sz w:val="28"/>
          <w:szCs w:val="28"/>
        </w:rPr>
        <w:t xml:space="preserve">                   г.</w:t>
      </w:r>
      <w:r w:rsidR="009B432E">
        <w:rPr>
          <w:sz w:val="28"/>
          <w:szCs w:val="28"/>
        </w:rPr>
        <w:t xml:space="preserve"> </w:t>
      </w:r>
      <w:r w:rsidR="00834AC3">
        <w:rPr>
          <w:sz w:val="28"/>
          <w:szCs w:val="28"/>
        </w:rPr>
        <w:t>Нальчик</w:t>
      </w:r>
    </w:p>
    <w:p w:rsidR="00834AC3" w:rsidRDefault="00834AC3" w:rsidP="00BF594E">
      <w:pPr>
        <w:spacing w:after="0" w:line="240" w:lineRule="auto"/>
        <w:ind w:left="567"/>
        <w:rPr>
          <w:sz w:val="28"/>
          <w:szCs w:val="28"/>
          <w:u w:val="single"/>
        </w:rPr>
      </w:pPr>
    </w:p>
    <w:p w:rsidR="00896CF4" w:rsidRPr="00BF594E" w:rsidRDefault="00896CF4" w:rsidP="00BF594E">
      <w:pPr>
        <w:spacing w:after="0" w:line="240" w:lineRule="auto"/>
        <w:ind w:left="567"/>
        <w:rPr>
          <w:sz w:val="28"/>
          <w:szCs w:val="28"/>
          <w:u w:val="single"/>
        </w:rPr>
      </w:pPr>
    </w:p>
    <w:p w:rsidR="00233045" w:rsidRPr="00233045" w:rsidRDefault="00896CF4" w:rsidP="00896C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D4F6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F6A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н</w:t>
      </w:r>
      <w:r w:rsidR="00ED4F6A" w:rsidRPr="00233045">
        <w:rPr>
          <w:rFonts w:ascii="Times New Roman" w:hAnsi="Times New Roman" w:cs="Times New Roman"/>
          <w:sz w:val="28"/>
          <w:szCs w:val="28"/>
        </w:rPr>
        <w:t>а 202</w:t>
      </w:r>
      <w:r w:rsidR="00E00BE8">
        <w:rPr>
          <w:rFonts w:ascii="Times New Roman" w:hAnsi="Times New Roman" w:cs="Times New Roman"/>
          <w:sz w:val="28"/>
          <w:szCs w:val="28"/>
        </w:rPr>
        <w:t>2</w:t>
      </w:r>
      <w:r w:rsidR="00ED4F6A" w:rsidRPr="00233045">
        <w:rPr>
          <w:rFonts w:ascii="Times New Roman" w:hAnsi="Times New Roman" w:cs="Times New Roman"/>
          <w:sz w:val="28"/>
          <w:szCs w:val="28"/>
        </w:rPr>
        <w:t xml:space="preserve"> го</w:t>
      </w:r>
      <w:r w:rsidR="00ED4F6A">
        <w:rPr>
          <w:rFonts w:ascii="Times New Roman" w:hAnsi="Times New Roman" w:cs="Times New Roman"/>
          <w:sz w:val="28"/>
          <w:szCs w:val="28"/>
        </w:rPr>
        <w:t>д</w:t>
      </w:r>
    </w:p>
    <w:p w:rsidR="00233045" w:rsidRDefault="009632EB" w:rsidP="0089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3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 w:rsidR="00233045" w:rsidRPr="00233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4F6A" w:rsidRPr="00233045">
        <w:rPr>
          <w:rFonts w:ascii="Times New Roman" w:hAnsi="Times New Roman" w:cs="Times New Roman"/>
          <w:i/>
          <w:sz w:val="28"/>
          <w:szCs w:val="28"/>
        </w:rPr>
        <w:t>Председатель Общественного совета – Шаоев А.М.;</w:t>
      </w:r>
      <w:r w:rsidR="00ED4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F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="00ED4F6A" w:rsidRPr="00D63E4E">
        <w:rPr>
          <w:i/>
          <w:sz w:val="28"/>
          <w:szCs w:val="28"/>
        </w:rPr>
        <w:t>Общественного совета</w:t>
      </w:r>
      <w:r w:rsidR="00ED4F6A" w:rsidRPr="00D63E4E">
        <w:rPr>
          <w:b/>
          <w:i/>
          <w:sz w:val="28"/>
          <w:szCs w:val="28"/>
        </w:rPr>
        <w:t xml:space="preserve"> </w:t>
      </w:r>
      <w:r w:rsidR="00ED4F6A">
        <w:rPr>
          <w:b/>
          <w:i/>
          <w:sz w:val="28"/>
          <w:szCs w:val="28"/>
        </w:rPr>
        <w:t>- з</w:t>
      </w:r>
      <w:r w:rsidR="00ED4F6A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="00ED4F6A" w:rsidRPr="00D63E4E">
        <w:rPr>
          <w:b/>
          <w:i/>
          <w:sz w:val="28"/>
          <w:szCs w:val="28"/>
        </w:rPr>
        <w:t xml:space="preserve">– </w:t>
      </w:r>
      <w:proofErr w:type="spellStart"/>
      <w:r w:rsidR="00ED4F6A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="00ED4F6A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</w:p>
    <w:p w:rsidR="00896CF4" w:rsidRDefault="00896CF4" w:rsidP="0089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96CF4" w:rsidRPr="00E00BE8" w:rsidRDefault="00896CF4" w:rsidP="00896C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E8">
        <w:rPr>
          <w:rFonts w:ascii="Times New Roman" w:hAnsi="Times New Roman" w:cs="Times New Roman"/>
          <w:sz w:val="28"/>
          <w:szCs w:val="28"/>
        </w:rPr>
        <w:t>Обсуждение вопросов реализации Национального плана («дорожной карты») развития конкуренции в Российской Федерации на 2021 - 2025 годы</w:t>
      </w:r>
    </w:p>
    <w:p w:rsidR="00896CF4" w:rsidRPr="00E00BE8" w:rsidRDefault="00896CF4" w:rsidP="00896CF4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96CF4" w:rsidRDefault="00896CF4" w:rsidP="00896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00BE8">
        <w:rPr>
          <w:i/>
          <w:sz w:val="28"/>
          <w:szCs w:val="28"/>
        </w:rPr>
        <w:t>Общественного совета</w:t>
      </w:r>
      <w:r w:rsidRPr="00E00BE8">
        <w:rPr>
          <w:b/>
          <w:i/>
          <w:sz w:val="28"/>
          <w:szCs w:val="28"/>
        </w:rPr>
        <w:t xml:space="preserve"> - </w:t>
      </w:r>
      <w:r w:rsidRPr="00E00BE8">
        <w:rPr>
          <w:i/>
          <w:sz w:val="28"/>
          <w:szCs w:val="28"/>
        </w:rPr>
        <w:t>з</w:t>
      </w: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00BE8">
        <w:rPr>
          <w:b/>
          <w:i/>
          <w:sz w:val="28"/>
          <w:szCs w:val="28"/>
        </w:rPr>
        <w:t xml:space="preserve">– </w:t>
      </w:r>
      <w:proofErr w:type="spellStart"/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</w:t>
      </w:r>
      <w:proofErr w:type="spellEnd"/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А.В.</w:t>
      </w:r>
    </w:p>
    <w:p w:rsidR="00896CF4" w:rsidRPr="00E00BE8" w:rsidRDefault="00896CF4" w:rsidP="00896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045" w:rsidRPr="00896CF4" w:rsidRDefault="00E00BE8" w:rsidP="00896C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6CF4">
        <w:rPr>
          <w:rFonts w:ascii="Times New Roman" w:hAnsi="Times New Roman" w:cs="Times New Roman"/>
          <w:sz w:val="28"/>
          <w:szCs w:val="28"/>
        </w:rPr>
        <w:t>Обсуждение вопросов по проведенному совместно с Прокуратурой КБР в 2021 году мониторингу наружной рекламы, размещенной на территории КБР на предмет соответствия действующему законодательству.</w:t>
      </w:r>
    </w:p>
    <w:p w:rsidR="00E00BE8" w:rsidRDefault="00E00BE8" w:rsidP="00896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6975" w:rsidRPr="00D63E4E" w:rsidRDefault="00EF6975" w:rsidP="00896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 w:rsidR="00896C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начальник отдела </w:t>
      </w:r>
      <w:r w:rsidR="00896CF4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Управления ФАС России по КБР</w:t>
      </w:r>
      <w:r w:rsidR="00896C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A1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               </w:t>
      </w:r>
      <w:proofErr w:type="spellStart"/>
      <w:r w:rsidR="00896C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Балкаров</w:t>
      </w:r>
      <w:proofErr w:type="spellEnd"/>
      <w:r w:rsidR="00EA1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96C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З.Х.</w:t>
      </w:r>
    </w:p>
    <w:p w:rsidR="009B432E" w:rsidRDefault="009B432E" w:rsidP="00E0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2E" w:rsidRPr="00E00BE8" w:rsidRDefault="009B432E" w:rsidP="00E00B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C3FE7" w:rsidRPr="00E00BE8" w:rsidRDefault="00233045" w:rsidP="00E00BE8">
      <w:pPr>
        <w:spacing w:after="0" w:line="240" w:lineRule="auto"/>
        <w:ind w:firstLine="709"/>
        <w:jc w:val="both"/>
        <w:rPr>
          <w:sz w:val="28"/>
          <w:szCs w:val="28"/>
        </w:rPr>
      </w:pPr>
      <w:r w:rsidRPr="00E00BE8">
        <w:rPr>
          <w:sz w:val="28"/>
          <w:szCs w:val="28"/>
        </w:rPr>
        <w:t xml:space="preserve"> </w:t>
      </w:r>
      <w:r w:rsidR="009B432E" w:rsidRPr="00E00BE8">
        <w:rPr>
          <w:sz w:val="28"/>
          <w:szCs w:val="28"/>
        </w:rPr>
        <w:t xml:space="preserve">4. </w:t>
      </w:r>
      <w:r w:rsidR="00CC3FE7" w:rsidRPr="00E00BE8">
        <w:rPr>
          <w:sz w:val="28"/>
          <w:szCs w:val="28"/>
        </w:rPr>
        <w:t>Разное.</w:t>
      </w:r>
    </w:p>
    <w:p w:rsidR="00CC3FE7" w:rsidRDefault="00CC3FE7" w:rsidP="00E00BE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C3FE7" w:rsidSect="00BF594E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DE" w:rsidRDefault="00485DDE" w:rsidP="001642F1">
      <w:pPr>
        <w:spacing w:after="0" w:line="240" w:lineRule="auto"/>
      </w:pPr>
      <w:r>
        <w:separator/>
      </w:r>
    </w:p>
  </w:endnote>
  <w:endnote w:type="continuationSeparator" w:id="0">
    <w:p w:rsidR="00485DDE" w:rsidRDefault="00485DDE" w:rsidP="0016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DE" w:rsidRDefault="00485DDE" w:rsidP="001642F1">
      <w:pPr>
        <w:spacing w:after="0" w:line="240" w:lineRule="auto"/>
      </w:pPr>
      <w:r>
        <w:separator/>
      </w:r>
    </w:p>
  </w:footnote>
  <w:footnote w:type="continuationSeparator" w:id="0">
    <w:p w:rsidR="00485DDE" w:rsidRDefault="00485DDE" w:rsidP="0016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F1"/>
    <w:rsid w:val="00033BCD"/>
    <w:rsid w:val="00042E2F"/>
    <w:rsid w:val="0007058B"/>
    <w:rsid w:val="00093802"/>
    <w:rsid w:val="001213CD"/>
    <w:rsid w:val="001443A6"/>
    <w:rsid w:val="00147F79"/>
    <w:rsid w:val="00150A33"/>
    <w:rsid w:val="001642F1"/>
    <w:rsid w:val="0018536C"/>
    <w:rsid w:val="001B634B"/>
    <w:rsid w:val="001E3CD7"/>
    <w:rsid w:val="001F01F2"/>
    <w:rsid w:val="001F30A5"/>
    <w:rsid w:val="002127DC"/>
    <w:rsid w:val="00233045"/>
    <w:rsid w:val="00252D83"/>
    <w:rsid w:val="0027566F"/>
    <w:rsid w:val="002C6544"/>
    <w:rsid w:val="00306F03"/>
    <w:rsid w:val="00342BA6"/>
    <w:rsid w:val="0037019B"/>
    <w:rsid w:val="00374250"/>
    <w:rsid w:val="00393EA5"/>
    <w:rsid w:val="00393F4C"/>
    <w:rsid w:val="003A62F7"/>
    <w:rsid w:val="003B1223"/>
    <w:rsid w:val="003B662C"/>
    <w:rsid w:val="003E1D0C"/>
    <w:rsid w:val="003F490D"/>
    <w:rsid w:val="00401FE3"/>
    <w:rsid w:val="004328F6"/>
    <w:rsid w:val="00433C95"/>
    <w:rsid w:val="00435279"/>
    <w:rsid w:val="004546EB"/>
    <w:rsid w:val="004675D0"/>
    <w:rsid w:val="00471692"/>
    <w:rsid w:val="00472585"/>
    <w:rsid w:val="00484386"/>
    <w:rsid w:val="00485DDE"/>
    <w:rsid w:val="0048647D"/>
    <w:rsid w:val="004A57EA"/>
    <w:rsid w:val="004F0594"/>
    <w:rsid w:val="004F1E80"/>
    <w:rsid w:val="0053079D"/>
    <w:rsid w:val="00567756"/>
    <w:rsid w:val="00583D2F"/>
    <w:rsid w:val="0059596C"/>
    <w:rsid w:val="005A7F3E"/>
    <w:rsid w:val="005B73E2"/>
    <w:rsid w:val="005E0BE1"/>
    <w:rsid w:val="005E50B8"/>
    <w:rsid w:val="00655C9C"/>
    <w:rsid w:val="00673A76"/>
    <w:rsid w:val="00691429"/>
    <w:rsid w:val="006A6036"/>
    <w:rsid w:val="006B3A6D"/>
    <w:rsid w:val="006C39A9"/>
    <w:rsid w:val="007043CC"/>
    <w:rsid w:val="007762B3"/>
    <w:rsid w:val="00797B0C"/>
    <w:rsid w:val="007A2611"/>
    <w:rsid w:val="007A529C"/>
    <w:rsid w:val="007B3547"/>
    <w:rsid w:val="008152DE"/>
    <w:rsid w:val="00834AC3"/>
    <w:rsid w:val="00846BC7"/>
    <w:rsid w:val="00896CF4"/>
    <w:rsid w:val="008D0E97"/>
    <w:rsid w:val="008E1E00"/>
    <w:rsid w:val="00905500"/>
    <w:rsid w:val="00916B8A"/>
    <w:rsid w:val="009339ED"/>
    <w:rsid w:val="009565BC"/>
    <w:rsid w:val="009575BF"/>
    <w:rsid w:val="009632EB"/>
    <w:rsid w:val="00973E16"/>
    <w:rsid w:val="00996519"/>
    <w:rsid w:val="009A57F1"/>
    <w:rsid w:val="009B189A"/>
    <w:rsid w:val="009B432E"/>
    <w:rsid w:val="009F552D"/>
    <w:rsid w:val="00A03BC7"/>
    <w:rsid w:val="00A27590"/>
    <w:rsid w:val="00A60EA5"/>
    <w:rsid w:val="00AA04D5"/>
    <w:rsid w:val="00AB4AD8"/>
    <w:rsid w:val="00AB53CD"/>
    <w:rsid w:val="00AB5700"/>
    <w:rsid w:val="00B3086F"/>
    <w:rsid w:val="00B85C2F"/>
    <w:rsid w:val="00B87A4C"/>
    <w:rsid w:val="00BC1DCF"/>
    <w:rsid w:val="00BD27AC"/>
    <w:rsid w:val="00BE6D48"/>
    <w:rsid w:val="00BF594E"/>
    <w:rsid w:val="00BF6FF0"/>
    <w:rsid w:val="00C05F49"/>
    <w:rsid w:val="00C954A9"/>
    <w:rsid w:val="00CC3FE7"/>
    <w:rsid w:val="00D12337"/>
    <w:rsid w:val="00D23521"/>
    <w:rsid w:val="00D54156"/>
    <w:rsid w:val="00D63E4E"/>
    <w:rsid w:val="00D64C64"/>
    <w:rsid w:val="00D80274"/>
    <w:rsid w:val="00DA01AA"/>
    <w:rsid w:val="00DB2050"/>
    <w:rsid w:val="00DB3FC6"/>
    <w:rsid w:val="00DF4819"/>
    <w:rsid w:val="00E00BE8"/>
    <w:rsid w:val="00E062E6"/>
    <w:rsid w:val="00E13334"/>
    <w:rsid w:val="00E530FF"/>
    <w:rsid w:val="00E806F2"/>
    <w:rsid w:val="00EA12AA"/>
    <w:rsid w:val="00EB203B"/>
    <w:rsid w:val="00ED2E22"/>
    <w:rsid w:val="00ED4F6A"/>
    <w:rsid w:val="00ED51AB"/>
    <w:rsid w:val="00ED6F68"/>
    <w:rsid w:val="00EF6975"/>
    <w:rsid w:val="00F018A9"/>
    <w:rsid w:val="00F45B2E"/>
    <w:rsid w:val="00F84E47"/>
    <w:rsid w:val="00FD2901"/>
    <w:rsid w:val="00FE185C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5700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AB57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5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AB5700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16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2F1"/>
  </w:style>
  <w:style w:type="paragraph" w:styleId="a9">
    <w:name w:val="footer"/>
    <w:basedOn w:val="a"/>
    <w:link w:val="aa"/>
    <w:uiPriority w:val="99"/>
    <w:semiHidden/>
    <w:unhideWhenUsed/>
    <w:rsid w:val="0016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2F1"/>
  </w:style>
  <w:style w:type="paragraph" w:styleId="ab">
    <w:name w:val="Balloon Text"/>
    <w:basedOn w:val="a"/>
    <w:link w:val="ac"/>
    <w:uiPriority w:val="99"/>
    <w:semiHidden/>
    <w:unhideWhenUsed/>
    <w:rsid w:val="00E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F6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4725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47258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Dadali</dc:creator>
  <cp:lastModifiedBy>to07-balkarov</cp:lastModifiedBy>
  <cp:revision>71</cp:revision>
  <cp:lastPrinted>2022-03-14T06:37:00Z</cp:lastPrinted>
  <dcterms:created xsi:type="dcterms:W3CDTF">2018-05-28T10:55:00Z</dcterms:created>
  <dcterms:modified xsi:type="dcterms:W3CDTF">2022-03-14T07:10:00Z</dcterms:modified>
</cp:coreProperties>
</file>